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BD4" w:rsidRDefault="006247B2" w:rsidP="006247B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</w:t>
      </w:r>
    </w:p>
    <w:p w:rsidR="006247B2" w:rsidRPr="008E2ED0" w:rsidRDefault="009C3BD4" w:rsidP="006247B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6247B2" w:rsidRPr="008E2ED0">
        <w:rPr>
          <w:rFonts w:ascii="TH SarabunIT๙" w:hAnsi="TH SarabunIT๙" w:cs="TH SarabunIT๙" w:hint="cs"/>
          <w:sz w:val="32"/>
          <w:szCs w:val="32"/>
          <w:cs/>
        </w:rPr>
        <w:t xml:space="preserve">ก. </w:t>
      </w:r>
      <w:r w:rsidR="006247B2" w:rsidRPr="008E2ED0">
        <w:rPr>
          <w:rFonts w:ascii="TH SarabunIT๙" w:eastAsia="Calibri" w:hAnsi="TH SarabunIT๙" w:cs="TH SarabunIT๙" w:hint="cs"/>
          <w:sz w:val="32"/>
          <w:szCs w:val="32"/>
          <w:cs/>
        </w:rPr>
        <w:t>ยุทธศาสตร์ชาติ</w:t>
      </w:r>
      <w:r w:rsidR="006247B2" w:rsidRPr="008E2ED0">
        <w:rPr>
          <w:rFonts w:ascii="TH SarabunIT๙" w:eastAsia="Calibri" w:hAnsi="TH SarabunIT๙" w:cs="TH SarabunIT๙"/>
          <w:sz w:val="32"/>
          <w:szCs w:val="32"/>
        </w:rPr>
        <w:t xml:space="preserve"> 20 </w:t>
      </w:r>
      <w:r w:rsidR="006247B2" w:rsidRPr="008E2ED0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ปี  ยุทธศาสตร์ที่ </w:t>
      </w:r>
      <w:r w:rsidR="006247B2"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2  </w:t>
      </w:r>
      <w:r w:rsidR="006247B2" w:rsidRPr="008E2ED0">
        <w:rPr>
          <w:rFonts w:ascii="TH SarabunIT๙" w:eastAsia="Times New Roman" w:hAnsi="TH SarabunIT๙" w:cs="TH SarabunIT๙"/>
          <w:sz w:val="32"/>
          <w:szCs w:val="32"/>
          <w:cs/>
        </w:rPr>
        <w:t>การสร้าง</w:t>
      </w:r>
      <w:r w:rsidR="006247B2"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>ค</w:t>
      </w:r>
      <w:r w:rsidR="006247B2" w:rsidRPr="008E2ED0">
        <w:rPr>
          <w:rFonts w:ascii="TH SarabunIT๙" w:eastAsia="Times New Roman" w:hAnsi="TH SarabunIT๙" w:cs="TH SarabunIT๙"/>
          <w:sz w:val="32"/>
          <w:szCs w:val="32"/>
          <w:cs/>
        </w:rPr>
        <w:t>วามสามารถในการแข่งขัน</w:t>
      </w:r>
    </w:p>
    <w:p w:rsidR="006247B2" w:rsidRDefault="006247B2" w:rsidP="006247B2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ข. </w:t>
      </w:r>
      <w:r w:rsidRPr="008E2ED0">
        <w:rPr>
          <w:rFonts w:ascii="TH SarabunIT๙" w:eastAsia="Calibri" w:hAnsi="TH SarabunIT๙" w:cs="TH SarabunIT๙" w:hint="cs"/>
          <w:sz w:val="32"/>
          <w:szCs w:val="32"/>
          <w:cs/>
        </w:rPr>
        <w:t>แผนพัฒนาเศรษฐกิจและสังคมแห่งชาติ ฉบับที่ 13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3A7BC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หมุดหมายที่ </w:t>
      </w:r>
      <w:r w:rsidRPr="003A7BCA">
        <w:rPr>
          <w:rFonts w:ascii="TH SarabunIT๙" w:eastAsia="Times New Roman" w:hAnsi="TH SarabunIT๙" w:cs="TH SarabunIT๙" w:hint="cs"/>
          <w:sz w:val="26"/>
          <w:szCs w:val="26"/>
          <w:cs/>
        </w:rPr>
        <w:t xml:space="preserve"> </w:t>
      </w:r>
      <w:r w:rsidRPr="003A7BCA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Pr="003A7BC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ส่งเสริมการเติบโตทางเศรษฐกิจที่ต่อเนื่อง ครอบคลุมและยั่งยืน การจ้างงานเต็มที่และมีผลิตภาพและการมีงานที่สมควร</w:t>
      </w:r>
    </w:p>
    <w:p w:rsidR="006247B2" w:rsidRPr="008E2ED0" w:rsidRDefault="006247B2" w:rsidP="006247B2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                                                                   </w:t>
      </w:r>
      <w:r w:rsidRPr="003A7BCA">
        <w:rPr>
          <w:rFonts w:ascii="TH SarabunIT๙" w:eastAsia="Calibri" w:hAnsi="TH SarabunIT๙" w:cs="TH SarabunIT๙" w:hint="cs"/>
          <w:sz w:val="32"/>
          <w:szCs w:val="32"/>
          <w:cs/>
        </w:rPr>
        <w:t>สำหรับทุกคน</w:t>
      </w:r>
    </w:p>
    <w:p w:rsidR="006247B2" w:rsidRPr="008E2ED0" w:rsidRDefault="006247B2" w:rsidP="006247B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ค. </w:t>
      </w:r>
      <w:r w:rsidRPr="008E2ED0">
        <w:rPr>
          <w:rFonts w:ascii="TH SarabunIT๙" w:eastAsia="Calibri" w:hAnsi="TH SarabunIT๙" w:cs="TH SarabunIT๙"/>
          <w:sz w:val="32"/>
          <w:szCs w:val="32"/>
        </w:rPr>
        <w:t>SDGs</w:t>
      </w:r>
      <w:r w:rsidRPr="008E2ED0"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 w:rsidRPr="008E2ED0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เป้าหมายที่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C001DF">
        <w:rPr>
          <w:rFonts w:ascii="TH SarabunIT๙" w:eastAsia="Calibri" w:hAnsi="TH SarabunIT๙" w:cs="TH SarabunIT๙" w:hint="cs"/>
          <w:sz w:val="32"/>
          <w:szCs w:val="32"/>
          <w:cs/>
        </w:rPr>
        <w:t>4</w:t>
      </w:r>
      <w:proofErr w:type="gramEnd"/>
      <w:r w:rsidRPr="00C001D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สร้างหลักประกันว่าทุกคนมีการศึกษา ที่มีคุณภาพอย่างครอบคลุมและเท่าเทียมและสนับสนุนโอกาสในการเรียนรู้ตลอดชีวิต</w:t>
      </w:r>
    </w:p>
    <w:p w:rsidR="006247B2" w:rsidRPr="00A74611" w:rsidRDefault="006247B2" w:rsidP="006247B2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ง. ยุทธศาสตร์จังหวัดที่</w:t>
      </w:r>
      <w:r w:rsidRPr="008E2ED0">
        <w:rPr>
          <w:rFonts w:ascii="TH SarabunIT๙" w:hAnsi="TH SarabunIT๙" w:cs="TH SarabunIT๙"/>
          <w:sz w:val="32"/>
          <w:szCs w:val="32"/>
        </w:rPr>
        <w:t xml:space="preserve">  </w:t>
      </w:r>
      <w:r w:rsidRPr="00A74611">
        <w:rPr>
          <w:rFonts w:ascii="TH SarabunIT๙" w:eastAsia="Times New Roman" w:hAnsi="TH SarabunIT๙" w:cs="TH SarabunIT๙" w:hint="cs"/>
          <w:sz w:val="32"/>
          <w:szCs w:val="32"/>
          <w:cs/>
        </w:rPr>
        <w:t>4 การพัฒนาสังคมสุขภาวะให้น่าอยู่อย่างยั่งยืน</w:t>
      </w:r>
    </w:p>
    <w:p w:rsidR="006247B2" w:rsidRPr="00A74611" w:rsidRDefault="006247B2" w:rsidP="006247B2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จ. ยุทธศาสตร์การพัฒนาขององค์กรปกครองส่วนท้องถิ่นในเขตจังหวัด</w:t>
      </w:r>
      <w:r w:rsidRPr="008E2ED0">
        <w:rPr>
          <w:rFonts w:ascii="TH SarabunIT๙" w:hAnsi="TH SarabunIT๙" w:cs="TH SarabunIT๙"/>
          <w:sz w:val="32"/>
          <w:szCs w:val="32"/>
        </w:rPr>
        <w:t xml:space="preserve">  </w:t>
      </w:r>
      <w:r w:rsidRPr="00A7461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3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A74611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การพัฒนาการศึกษาและศักยภาพพลเมือง</w:t>
      </w:r>
    </w:p>
    <w:p w:rsidR="006247B2" w:rsidRPr="00A74611" w:rsidRDefault="006247B2" w:rsidP="006247B2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ยุทธศาสตร์</w:t>
      </w:r>
      <w:r w:rsidRPr="00A74611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การพัฒนาด้านการศึกษาศาสนาวัฒนธรรมและประเพณีท้องถิ่น</w:t>
      </w:r>
    </w:p>
    <w:p w:rsidR="006247B2" w:rsidRPr="008E2ED0" w:rsidRDefault="006247B2" w:rsidP="006247B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E2ED0">
        <w:rPr>
          <w:rFonts w:ascii="TH SarabunIT๙" w:hAnsi="TH SarabunIT๙" w:cs="TH SarabunIT๙"/>
          <w:sz w:val="32"/>
          <w:szCs w:val="32"/>
        </w:rPr>
        <w:t xml:space="preserve">  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3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.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3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กลยุทธ์</w:t>
      </w:r>
      <w:r w:rsidRPr="00974768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การพัฒนาส่งเสริมและสนับสนุนการกีฬาและนันทนาการ</w:t>
      </w:r>
    </w:p>
    <w:p w:rsidR="006247B2" w:rsidRPr="009B7478" w:rsidRDefault="006247B2" w:rsidP="009C3BD4">
      <w:pPr>
        <w:spacing w:after="12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 แผนงาน</w:t>
      </w:r>
      <w:r w:rsidRPr="009B7478">
        <w:rPr>
          <w:rFonts w:ascii="TH SarabunIT๙" w:eastAsia="Times New Roman" w:hAnsi="TH SarabunIT๙" w:cs="TH SarabunIT๙" w:hint="cs"/>
          <w:sz w:val="32"/>
          <w:szCs w:val="32"/>
          <w:cs/>
        </w:rPr>
        <w:t>การศาสนา วัฒนธรรม นันทนาการ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08"/>
        <w:gridCol w:w="2144"/>
        <w:gridCol w:w="1559"/>
        <w:gridCol w:w="2268"/>
        <w:gridCol w:w="1559"/>
        <w:gridCol w:w="1276"/>
        <w:gridCol w:w="992"/>
        <w:gridCol w:w="851"/>
        <w:gridCol w:w="850"/>
        <w:gridCol w:w="992"/>
        <w:gridCol w:w="1418"/>
        <w:gridCol w:w="1559"/>
      </w:tblGrid>
      <w:tr w:rsidR="001F61D9" w:rsidTr="009C3BD4">
        <w:tc>
          <w:tcPr>
            <w:tcW w:w="408" w:type="dxa"/>
            <w:vMerge w:val="restart"/>
          </w:tcPr>
          <w:p w:rsidR="001F61D9" w:rsidRDefault="001F61D9" w:rsidP="00BA33D4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44" w:type="dxa"/>
            <w:vMerge w:val="restart"/>
          </w:tcPr>
          <w:p w:rsidR="001F61D9" w:rsidRDefault="001F61D9" w:rsidP="00BA33D4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:rsidR="001F61D9" w:rsidRDefault="001F61D9" w:rsidP="00BA33D4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</w:tcPr>
          <w:p w:rsidR="001F61D9" w:rsidRDefault="001F61D9" w:rsidP="00BA33D4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528" w:type="dxa"/>
            <w:gridSpan w:val="5"/>
          </w:tcPr>
          <w:p w:rsidR="001F61D9" w:rsidRDefault="001F61D9" w:rsidP="00BA33D4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  <w:vMerge w:val="restart"/>
          </w:tcPr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1F61D9" w:rsidRPr="00613945" w:rsidRDefault="001F61D9" w:rsidP="00BA33D4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หน่วยงานที่จะขอประสาน</w:t>
            </w:r>
          </w:p>
        </w:tc>
      </w:tr>
      <w:tr w:rsidR="001F61D9" w:rsidTr="009C3BD4">
        <w:tc>
          <w:tcPr>
            <w:tcW w:w="408" w:type="dxa"/>
            <w:vMerge/>
          </w:tcPr>
          <w:p w:rsidR="001F61D9" w:rsidRDefault="001F61D9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44" w:type="dxa"/>
            <w:vMerge/>
          </w:tcPr>
          <w:p w:rsidR="001F61D9" w:rsidRDefault="001F61D9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1F61D9" w:rsidRDefault="001F61D9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1F61D9" w:rsidRDefault="001F61D9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1F61D9" w:rsidRDefault="001F61D9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1F61D9" w:rsidRDefault="001F61D9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1F61D9" w:rsidRDefault="001F61D9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1F61D9" w:rsidRDefault="001F61D9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1F61D9" w:rsidRDefault="001F61D9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1F61D9" w:rsidRDefault="001F61D9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1F61D9" w:rsidRDefault="001F61D9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51FEF" w:rsidTr="009C3BD4">
        <w:tc>
          <w:tcPr>
            <w:tcW w:w="408" w:type="dxa"/>
          </w:tcPr>
          <w:p w:rsidR="00B51FEF" w:rsidRDefault="00B51FEF" w:rsidP="00364F7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144" w:type="dxa"/>
          </w:tcPr>
          <w:p w:rsidR="00B51FEF" w:rsidRPr="003A7532" w:rsidRDefault="00B51FEF" w:rsidP="00364F7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โครงการ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ปรับปรุง</w:t>
            </w: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ลานกีฬาอเนกประสงค์ตำบลท่านางแนว</w:t>
            </w:r>
          </w:p>
        </w:tc>
        <w:tc>
          <w:tcPr>
            <w:tcW w:w="1559" w:type="dxa"/>
          </w:tcPr>
          <w:p w:rsidR="00B51FEF" w:rsidRPr="003A7532" w:rsidRDefault="00B51FEF" w:rsidP="00364F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เพื่อใช้เป็นลานกีฬากลางประจำตำบล</w:t>
            </w:r>
          </w:p>
        </w:tc>
        <w:tc>
          <w:tcPr>
            <w:tcW w:w="2268" w:type="dxa"/>
          </w:tcPr>
          <w:p w:rsidR="00B51FEF" w:rsidRDefault="00B51FEF" w:rsidP="00364F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โดยติดตั้งครุภัณฑ์สนาม</w:t>
            </w:r>
          </w:p>
          <w:p w:rsidR="00B51FEF" w:rsidRDefault="00B51FEF" w:rsidP="00364F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ฟุต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ซอล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22 เมตร </w:t>
            </w:r>
          </w:p>
          <w:p w:rsidR="00B51FEF" w:rsidRPr="002F153F" w:rsidRDefault="00B51FEF" w:rsidP="00364F7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42 เมตร</w:t>
            </w: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หรือพื้นที่ไม่น้อยกว่า 924</w:t>
            </w: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proofErr w:type="spellStart"/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</w:tc>
        <w:tc>
          <w:tcPr>
            <w:tcW w:w="1559" w:type="dxa"/>
          </w:tcPr>
          <w:p w:rsidR="00B51FEF" w:rsidRDefault="00B51FEF" w:rsidP="00364F7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1,990,000</w:t>
            </w:r>
          </w:p>
        </w:tc>
        <w:tc>
          <w:tcPr>
            <w:tcW w:w="1276" w:type="dxa"/>
          </w:tcPr>
          <w:p w:rsidR="00B51FEF" w:rsidRDefault="00B51FEF" w:rsidP="00364F7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B51FEF" w:rsidRDefault="00B51FEF" w:rsidP="00364F74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B51FEF" w:rsidRDefault="00B51FEF" w:rsidP="00364F7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B51FEF" w:rsidRDefault="00B51FEF" w:rsidP="00364F7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51FEF" w:rsidRPr="003A7532" w:rsidRDefault="00B51FEF" w:rsidP="00364F7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  <w:p w:rsidR="00B51FEF" w:rsidRPr="003A7532" w:rsidRDefault="00B51FEF" w:rsidP="00364F7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แห่ง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51FEF" w:rsidRPr="003A7532" w:rsidRDefault="00B51FEF" w:rsidP="00364F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ประชาชนมีลานกีฬากลางประจำตำบลเพื่อใช้ออกกำลังกาย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51FEF" w:rsidRDefault="00B51FEF" w:rsidP="00364F7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.ขอนแก่น</w:t>
            </w:r>
          </w:p>
          <w:p w:rsidR="00B51FEF" w:rsidRDefault="00B51FEF" w:rsidP="00364F74">
            <w:pPr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กระทรวงการท่องเที่ยวและกีฬา</w:t>
            </w:r>
          </w:p>
        </w:tc>
      </w:tr>
      <w:tr w:rsidR="009C3BD4" w:rsidTr="009C3BD4">
        <w:tc>
          <w:tcPr>
            <w:tcW w:w="6379" w:type="dxa"/>
            <w:gridSpan w:val="4"/>
          </w:tcPr>
          <w:p w:rsidR="009C3BD4" w:rsidRDefault="009C3BD4" w:rsidP="00364F7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1  โครงการ</w:t>
            </w:r>
          </w:p>
        </w:tc>
        <w:tc>
          <w:tcPr>
            <w:tcW w:w="1559" w:type="dxa"/>
          </w:tcPr>
          <w:p w:rsidR="009C3BD4" w:rsidRDefault="009C3BD4" w:rsidP="00364F7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1,990,000</w:t>
            </w:r>
          </w:p>
        </w:tc>
        <w:tc>
          <w:tcPr>
            <w:tcW w:w="1276" w:type="dxa"/>
          </w:tcPr>
          <w:p w:rsidR="009C3BD4" w:rsidRDefault="009C3BD4" w:rsidP="00364F7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9C3BD4" w:rsidRDefault="009C3BD4" w:rsidP="00364F74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9C3BD4" w:rsidRDefault="009C3BD4" w:rsidP="00364F7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C3BD4" w:rsidRDefault="009C3BD4" w:rsidP="00364F7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C3BD4" w:rsidRPr="00D17E86" w:rsidRDefault="009C3BD4" w:rsidP="00BA33D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3BD4" w:rsidRPr="00D17E86" w:rsidRDefault="009C3BD4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3BD4" w:rsidRPr="00D17E86" w:rsidRDefault="009C3BD4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9C3BD4" w:rsidRDefault="009C3BD4" w:rsidP="001F61D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9C3BD4" w:rsidRDefault="009C3BD4" w:rsidP="001F61D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F61D9" w:rsidRDefault="001F61D9" w:rsidP="001F61D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</w:t>
      </w:r>
      <w:r w:rsidR="00C162CB">
        <w:rPr>
          <w:rFonts w:ascii="TH SarabunIT๙" w:hAnsi="TH SarabunIT๙" w:cs="TH SarabunIT๙"/>
          <w:sz w:val="32"/>
          <w:szCs w:val="32"/>
        </w:rPr>
        <w:t>1</w:t>
      </w:r>
      <w:r w:rsidR="001A39D1">
        <w:rPr>
          <w:rFonts w:ascii="TH SarabunIT๙" w:hAnsi="TH SarabunIT๙" w:cs="TH SarabunIT๙"/>
          <w:sz w:val="32"/>
          <w:szCs w:val="32"/>
        </w:rPr>
        <w:t>9</w:t>
      </w:r>
      <w:r w:rsidR="00C162CB">
        <w:rPr>
          <w:rFonts w:ascii="TH SarabunIT๙" w:hAnsi="TH SarabunIT๙" w:cs="TH SarabunIT๙"/>
          <w:sz w:val="32"/>
          <w:szCs w:val="32"/>
        </w:rPr>
        <w:t>2</w:t>
      </w:r>
      <w:bookmarkStart w:id="0" w:name="_GoBack"/>
      <w:bookmarkEnd w:id="0"/>
      <w:r>
        <w:rPr>
          <w:rFonts w:ascii="TH SarabunIT๙" w:hAnsi="TH SarabunIT๙" w:cs="TH SarabunIT๙"/>
          <w:sz w:val="32"/>
          <w:szCs w:val="32"/>
        </w:rPr>
        <w:t>-</w:t>
      </w:r>
    </w:p>
    <w:p w:rsidR="001F61D9" w:rsidRDefault="001F61D9" w:rsidP="001F61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AB3E9C" w:rsidRDefault="001F61D9" w:rsidP="001A39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8E2ED0">
        <w:rPr>
          <w:rFonts w:ascii="TH SarabunIT๙" w:hAnsi="TH SarabunIT๙" w:cs="TH SarabunIT๙"/>
          <w:sz w:val="32"/>
          <w:szCs w:val="32"/>
        </w:rPr>
        <w:t xml:space="preserve">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</w:p>
    <w:sectPr w:rsidR="00AB3E9C" w:rsidSect="00E4731E">
      <w:pgSz w:w="16838" w:h="11906" w:orient="landscape"/>
      <w:pgMar w:top="1304" w:right="397" w:bottom="851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GrammaticalErrors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1E5"/>
    <w:rsid w:val="00000F95"/>
    <w:rsid w:val="00003839"/>
    <w:rsid w:val="00006328"/>
    <w:rsid w:val="000065F6"/>
    <w:rsid w:val="000111EE"/>
    <w:rsid w:val="00012101"/>
    <w:rsid w:val="000129EF"/>
    <w:rsid w:val="000201D1"/>
    <w:rsid w:val="00020C9A"/>
    <w:rsid w:val="0002632D"/>
    <w:rsid w:val="00026BA6"/>
    <w:rsid w:val="00027573"/>
    <w:rsid w:val="00034308"/>
    <w:rsid w:val="00035103"/>
    <w:rsid w:val="00042039"/>
    <w:rsid w:val="00042680"/>
    <w:rsid w:val="00042B7E"/>
    <w:rsid w:val="00045A8F"/>
    <w:rsid w:val="00046E10"/>
    <w:rsid w:val="00047C4E"/>
    <w:rsid w:val="00053B4D"/>
    <w:rsid w:val="000551B0"/>
    <w:rsid w:val="00057F69"/>
    <w:rsid w:val="00061CBE"/>
    <w:rsid w:val="000670A3"/>
    <w:rsid w:val="000674CF"/>
    <w:rsid w:val="00084A81"/>
    <w:rsid w:val="00086972"/>
    <w:rsid w:val="00086DBC"/>
    <w:rsid w:val="000917F4"/>
    <w:rsid w:val="000930A1"/>
    <w:rsid w:val="00095D31"/>
    <w:rsid w:val="000964AF"/>
    <w:rsid w:val="000A169E"/>
    <w:rsid w:val="000A7FAC"/>
    <w:rsid w:val="000B38B9"/>
    <w:rsid w:val="000B7A90"/>
    <w:rsid w:val="000C30F5"/>
    <w:rsid w:val="000C3F6D"/>
    <w:rsid w:val="000C66B1"/>
    <w:rsid w:val="000D1031"/>
    <w:rsid w:val="000D7158"/>
    <w:rsid w:val="000E14E8"/>
    <w:rsid w:val="000E356E"/>
    <w:rsid w:val="000E508D"/>
    <w:rsid w:val="000E6FD4"/>
    <w:rsid w:val="000E7D26"/>
    <w:rsid w:val="000F0331"/>
    <w:rsid w:val="000F3066"/>
    <w:rsid w:val="000F3276"/>
    <w:rsid w:val="000F3ADB"/>
    <w:rsid w:val="000F4D81"/>
    <w:rsid w:val="000F6391"/>
    <w:rsid w:val="000F77B5"/>
    <w:rsid w:val="00101CB6"/>
    <w:rsid w:val="00101D9C"/>
    <w:rsid w:val="00105494"/>
    <w:rsid w:val="00106F52"/>
    <w:rsid w:val="001119CF"/>
    <w:rsid w:val="001143DF"/>
    <w:rsid w:val="001152CF"/>
    <w:rsid w:val="00120BD6"/>
    <w:rsid w:val="0012170F"/>
    <w:rsid w:val="001232F0"/>
    <w:rsid w:val="001243FA"/>
    <w:rsid w:val="001266B3"/>
    <w:rsid w:val="00127929"/>
    <w:rsid w:val="00127F02"/>
    <w:rsid w:val="001306B3"/>
    <w:rsid w:val="00130A4A"/>
    <w:rsid w:val="0013307B"/>
    <w:rsid w:val="00134308"/>
    <w:rsid w:val="0013436B"/>
    <w:rsid w:val="001409EE"/>
    <w:rsid w:val="001413E6"/>
    <w:rsid w:val="00143016"/>
    <w:rsid w:val="00143F84"/>
    <w:rsid w:val="0014444B"/>
    <w:rsid w:val="0014651F"/>
    <w:rsid w:val="00147124"/>
    <w:rsid w:val="001501FE"/>
    <w:rsid w:val="00150E40"/>
    <w:rsid w:val="001527DD"/>
    <w:rsid w:val="00152B8F"/>
    <w:rsid w:val="001555FF"/>
    <w:rsid w:val="0016190F"/>
    <w:rsid w:val="00161E7B"/>
    <w:rsid w:val="00166889"/>
    <w:rsid w:val="00173344"/>
    <w:rsid w:val="00182F57"/>
    <w:rsid w:val="00183643"/>
    <w:rsid w:val="00183FC0"/>
    <w:rsid w:val="001846EB"/>
    <w:rsid w:val="00187171"/>
    <w:rsid w:val="0019344A"/>
    <w:rsid w:val="0019559A"/>
    <w:rsid w:val="00196927"/>
    <w:rsid w:val="00197C4D"/>
    <w:rsid w:val="001A392D"/>
    <w:rsid w:val="001A39D1"/>
    <w:rsid w:val="001B1A40"/>
    <w:rsid w:val="001B2CE2"/>
    <w:rsid w:val="001B5C09"/>
    <w:rsid w:val="001C1A1A"/>
    <w:rsid w:val="001C5715"/>
    <w:rsid w:val="001D2CFC"/>
    <w:rsid w:val="001E2DF2"/>
    <w:rsid w:val="001E56AF"/>
    <w:rsid w:val="001E5DA1"/>
    <w:rsid w:val="001E6464"/>
    <w:rsid w:val="001E7959"/>
    <w:rsid w:val="001F55D0"/>
    <w:rsid w:val="001F595C"/>
    <w:rsid w:val="001F61D9"/>
    <w:rsid w:val="0020054E"/>
    <w:rsid w:val="00202040"/>
    <w:rsid w:val="00205EDD"/>
    <w:rsid w:val="002177C8"/>
    <w:rsid w:val="00217F60"/>
    <w:rsid w:val="0022172B"/>
    <w:rsid w:val="00223451"/>
    <w:rsid w:val="002245AB"/>
    <w:rsid w:val="00227014"/>
    <w:rsid w:val="0023254C"/>
    <w:rsid w:val="00232F65"/>
    <w:rsid w:val="00233070"/>
    <w:rsid w:val="002345AE"/>
    <w:rsid w:val="002436F1"/>
    <w:rsid w:val="002447B4"/>
    <w:rsid w:val="00251726"/>
    <w:rsid w:val="00251A78"/>
    <w:rsid w:val="00252150"/>
    <w:rsid w:val="00252E3C"/>
    <w:rsid w:val="002544C6"/>
    <w:rsid w:val="0025698D"/>
    <w:rsid w:val="00261C36"/>
    <w:rsid w:val="002623FC"/>
    <w:rsid w:val="0026258B"/>
    <w:rsid w:val="00264785"/>
    <w:rsid w:val="002725F7"/>
    <w:rsid w:val="002729D4"/>
    <w:rsid w:val="002732E4"/>
    <w:rsid w:val="00275B8F"/>
    <w:rsid w:val="0027780E"/>
    <w:rsid w:val="0028560F"/>
    <w:rsid w:val="00292A5D"/>
    <w:rsid w:val="00292B66"/>
    <w:rsid w:val="00293470"/>
    <w:rsid w:val="002946DE"/>
    <w:rsid w:val="0029779B"/>
    <w:rsid w:val="002A07FA"/>
    <w:rsid w:val="002A1736"/>
    <w:rsid w:val="002A2000"/>
    <w:rsid w:val="002A70D9"/>
    <w:rsid w:val="002B01AD"/>
    <w:rsid w:val="002B0BC3"/>
    <w:rsid w:val="002B11E1"/>
    <w:rsid w:val="002B2632"/>
    <w:rsid w:val="002B2711"/>
    <w:rsid w:val="002B6464"/>
    <w:rsid w:val="002C1BE2"/>
    <w:rsid w:val="002C268C"/>
    <w:rsid w:val="002C6DA7"/>
    <w:rsid w:val="002C7540"/>
    <w:rsid w:val="002D22D4"/>
    <w:rsid w:val="002E2291"/>
    <w:rsid w:val="002E3845"/>
    <w:rsid w:val="002E595A"/>
    <w:rsid w:val="002F06BA"/>
    <w:rsid w:val="002F2C55"/>
    <w:rsid w:val="002F4CB7"/>
    <w:rsid w:val="00300B64"/>
    <w:rsid w:val="00300E1C"/>
    <w:rsid w:val="00307AB6"/>
    <w:rsid w:val="003104E0"/>
    <w:rsid w:val="00312B5A"/>
    <w:rsid w:val="00314065"/>
    <w:rsid w:val="003155C3"/>
    <w:rsid w:val="00317DEE"/>
    <w:rsid w:val="003224C0"/>
    <w:rsid w:val="00322800"/>
    <w:rsid w:val="00330FD3"/>
    <w:rsid w:val="00331F20"/>
    <w:rsid w:val="003325A4"/>
    <w:rsid w:val="00333B44"/>
    <w:rsid w:val="00335994"/>
    <w:rsid w:val="00340618"/>
    <w:rsid w:val="00347EA3"/>
    <w:rsid w:val="00347F28"/>
    <w:rsid w:val="00350459"/>
    <w:rsid w:val="00351707"/>
    <w:rsid w:val="00351C9C"/>
    <w:rsid w:val="003527A0"/>
    <w:rsid w:val="00360EFA"/>
    <w:rsid w:val="00362D08"/>
    <w:rsid w:val="00373EEE"/>
    <w:rsid w:val="0037582C"/>
    <w:rsid w:val="00375843"/>
    <w:rsid w:val="00376129"/>
    <w:rsid w:val="00376E68"/>
    <w:rsid w:val="003821D7"/>
    <w:rsid w:val="00383995"/>
    <w:rsid w:val="00385927"/>
    <w:rsid w:val="00387EE6"/>
    <w:rsid w:val="00390419"/>
    <w:rsid w:val="003A654C"/>
    <w:rsid w:val="003A72F9"/>
    <w:rsid w:val="003B4D3B"/>
    <w:rsid w:val="003B7400"/>
    <w:rsid w:val="003C4CED"/>
    <w:rsid w:val="003C51D3"/>
    <w:rsid w:val="003C5B9D"/>
    <w:rsid w:val="003C6B1D"/>
    <w:rsid w:val="003C7F25"/>
    <w:rsid w:val="003D24BC"/>
    <w:rsid w:val="003D286A"/>
    <w:rsid w:val="003D459A"/>
    <w:rsid w:val="003D4C51"/>
    <w:rsid w:val="003D5F99"/>
    <w:rsid w:val="003E07F3"/>
    <w:rsid w:val="003E2F1A"/>
    <w:rsid w:val="003E5168"/>
    <w:rsid w:val="003E7026"/>
    <w:rsid w:val="003F1DAA"/>
    <w:rsid w:val="003F1E48"/>
    <w:rsid w:val="003F70DD"/>
    <w:rsid w:val="00400ABE"/>
    <w:rsid w:val="0040295D"/>
    <w:rsid w:val="004036C3"/>
    <w:rsid w:val="00407266"/>
    <w:rsid w:val="0041119C"/>
    <w:rsid w:val="0041357C"/>
    <w:rsid w:val="00416312"/>
    <w:rsid w:val="004174F3"/>
    <w:rsid w:val="004216AE"/>
    <w:rsid w:val="00423BD5"/>
    <w:rsid w:val="00423D1E"/>
    <w:rsid w:val="004250DC"/>
    <w:rsid w:val="00425DA5"/>
    <w:rsid w:val="0043338A"/>
    <w:rsid w:val="00434FD6"/>
    <w:rsid w:val="00440294"/>
    <w:rsid w:val="00442F6F"/>
    <w:rsid w:val="00444D42"/>
    <w:rsid w:val="00450CA7"/>
    <w:rsid w:val="004539F5"/>
    <w:rsid w:val="00454658"/>
    <w:rsid w:val="004573F7"/>
    <w:rsid w:val="0045775F"/>
    <w:rsid w:val="00465F8A"/>
    <w:rsid w:val="004720A8"/>
    <w:rsid w:val="004747F9"/>
    <w:rsid w:val="00477E61"/>
    <w:rsid w:val="00481E90"/>
    <w:rsid w:val="00483F0E"/>
    <w:rsid w:val="00484A2B"/>
    <w:rsid w:val="00484FF6"/>
    <w:rsid w:val="00487D3F"/>
    <w:rsid w:val="00491B61"/>
    <w:rsid w:val="00492D01"/>
    <w:rsid w:val="00494B7C"/>
    <w:rsid w:val="00494DC2"/>
    <w:rsid w:val="00495991"/>
    <w:rsid w:val="0049794B"/>
    <w:rsid w:val="004A2F04"/>
    <w:rsid w:val="004A763D"/>
    <w:rsid w:val="004A799C"/>
    <w:rsid w:val="004B072E"/>
    <w:rsid w:val="004B1E38"/>
    <w:rsid w:val="004B3938"/>
    <w:rsid w:val="004B3A8C"/>
    <w:rsid w:val="004B3BE5"/>
    <w:rsid w:val="004B6249"/>
    <w:rsid w:val="004C0E18"/>
    <w:rsid w:val="004C5ABA"/>
    <w:rsid w:val="004C6001"/>
    <w:rsid w:val="004C7672"/>
    <w:rsid w:val="004D428B"/>
    <w:rsid w:val="004D4F45"/>
    <w:rsid w:val="004D5147"/>
    <w:rsid w:val="004D54B7"/>
    <w:rsid w:val="004D6D27"/>
    <w:rsid w:val="004E27E5"/>
    <w:rsid w:val="004E5857"/>
    <w:rsid w:val="004F0BF4"/>
    <w:rsid w:val="004F5F67"/>
    <w:rsid w:val="004F5F80"/>
    <w:rsid w:val="004F66AC"/>
    <w:rsid w:val="00503C40"/>
    <w:rsid w:val="005046E4"/>
    <w:rsid w:val="00506CE7"/>
    <w:rsid w:val="005102F3"/>
    <w:rsid w:val="00511430"/>
    <w:rsid w:val="00511891"/>
    <w:rsid w:val="00511971"/>
    <w:rsid w:val="0051212B"/>
    <w:rsid w:val="00515CCD"/>
    <w:rsid w:val="00517080"/>
    <w:rsid w:val="00522415"/>
    <w:rsid w:val="00523337"/>
    <w:rsid w:val="00524720"/>
    <w:rsid w:val="005253AD"/>
    <w:rsid w:val="005262E4"/>
    <w:rsid w:val="00526500"/>
    <w:rsid w:val="00532D02"/>
    <w:rsid w:val="00533DF8"/>
    <w:rsid w:val="00540E2A"/>
    <w:rsid w:val="0054343F"/>
    <w:rsid w:val="00547BA7"/>
    <w:rsid w:val="0055052E"/>
    <w:rsid w:val="00556056"/>
    <w:rsid w:val="00557192"/>
    <w:rsid w:val="0056121E"/>
    <w:rsid w:val="00562C79"/>
    <w:rsid w:val="00567878"/>
    <w:rsid w:val="00577378"/>
    <w:rsid w:val="00580CFD"/>
    <w:rsid w:val="00581409"/>
    <w:rsid w:val="00583CCE"/>
    <w:rsid w:val="00586568"/>
    <w:rsid w:val="00587604"/>
    <w:rsid w:val="00592143"/>
    <w:rsid w:val="0059367E"/>
    <w:rsid w:val="005A00FB"/>
    <w:rsid w:val="005A107F"/>
    <w:rsid w:val="005A17BD"/>
    <w:rsid w:val="005A2F25"/>
    <w:rsid w:val="005A5EC5"/>
    <w:rsid w:val="005A7B7B"/>
    <w:rsid w:val="005B17BE"/>
    <w:rsid w:val="005B2D4E"/>
    <w:rsid w:val="005B3291"/>
    <w:rsid w:val="005B78CD"/>
    <w:rsid w:val="005C159E"/>
    <w:rsid w:val="005C2BCF"/>
    <w:rsid w:val="005C353A"/>
    <w:rsid w:val="005C68BF"/>
    <w:rsid w:val="005C6926"/>
    <w:rsid w:val="005C6DFC"/>
    <w:rsid w:val="005C6ED9"/>
    <w:rsid w:val="005C7B78"/>
    <w:rsid w:val="005D0817"/>
    <w:rsid w:val="005D4B45"/>
    <w:rsid w:val="005D6341"/>
    <w:rsid w:val="005D6540"/>
    <w:rsid w:val="005E5E84"/>
    <w:rsid w:val="005E7EE5"/>
    <w:rsid w:val="005F1E9B"/>
    <w:rsid w:val="005F5DA0"/>
    <w:rsid w:val="00602B5E"/>
    <w:rsid w:val="0060614B"/>
    <w:rsid w:val="00606B60"/>
    <w:rsid w:val="00610BB5"/>
    <w:rsid w:val="00612F4D"/>
    <w:rsid w:val="00613133"/>
    <w:rsid w:val="00613945"/>
    <w:rsid w:val="0061509E"/>
    <w:rsid w:val="00621096"/>
    <w:rsid w:val="00621686"/>
    <w:rsid w:val="00624111"/>
    <w:rsid w:val="006247B2"/>
    <w:rsid w:val="00630A85"/>
    <w:rsid w:val="0063300F"/>
    <w:rsid w:val="00633169"/>
    <w:rsid w:val="00636E93"/>
    <w:rsid w:val="00637971"/>
    <w:rsid w:val="00640D10"/>
    <w:rsid w:val="00640F62"/>
    <w:rsid w:val="006446E4"/>
    <w:rsid w:val="0064565F"/>
    <w:rsid w:val="006477AF"/>
    <w:rsid w:val="006508BD"/>
    <w:rsid w:val="00651269"/>
    <w:rsid w:val="00651402"/>
    <w:rsid w:val="00651EDF"/>
    <w:rsid w:val="00652076"/>
    <w:rsid w:val="00654832"/>
    <w:rsid w:val="00660016"/>
    <w:rsid w:val="00661748"/>
    <w:rsid w:val="00661E4D"/>
    <w:rsid w:val="00662049"/>
    <w:rsid w:val="00662899"/>
    <w:rsid w:val="006636B7"/>
    <w:rsid w:val="006663BE"/>
    <w:rsid w:val="00667A94"/>
    <w:rsid w:val="0067190F"/>
    <w:rsid w:val="006733CE"/>
    <w:rsid w:val="00673AB9"/>
    <w:rsid w:val="0068599D"/>
    <w:rsid w:val="006948DA"/>
    <w:rsid w:val="00694F28"/>
    <w:rsid w:val="00697AA5"/>
    <w:rsid w:val="006A355D"/>
    <w:rsid w:val="006A6281"/>
    <w:rsid w:val="006A6A1F"/>
    <w:rsid w:val="006A713B"/>
    <w:rsid w:val="006B1B0B"/>
    <w:rsid w:val="006B359B"/>
    <w:rsid w:val="006C2803"/>
    <w:rsid w:val="006C3883"/>
    <w:rsid w:val="006D09C8"/>
    <w:rsid w:val="006D6EE6"/>
    <w:rsid w:val="006D75C1"/>
    <w:rsid w:val="006E0FF0"/>
    <w:rsid w:val="006E3B12"/>
    <w:rsid w:val="006E3F07"/>
    <w:rsid w:val="006E63E9"/>
    <w:rsid w:val="006F4DA3"/>
    <w:rsid w:val="006F7E5A"/>
    <w:rsid w:val="00700F19"/>
    <w:rsid w:val="007020F5"/>
    <w:rsid w:val="0070620C"/>
    <w:rsid w:val="0070672F"/>
    <w:rsid w:val="007070B3"/>
    <w:rsid w:val="007205E0"/>
    <w:rsid w:val="00722114"/>
    <w:rsid w:val="00725AFE"/>
    <w:rsid w:val="00726F40"/>
    <w:rsid w:val="00731255"/>
    <w:rsid w:val="007316BB"/>
    <w:rsid w:val="007326B9"/>
    <w:rsid w:val="00733F37"/>
    <w:rsid w:val="007400DE"/>
    <w:rsid w:val="00742135"/>
    <w:rsid w:val="0074414D"/>
    <w:rsid w:val="00745AAC"/>
    <w:rsid w:val="007552B1"/>
    <w:rsid w:val="00757753"/>
    <w:rsid w:val="0076165B"/>
    <w:rsid w:val="00762063"/>
    <w:rsid w:val="00762D12"/>
    <w:rsid w:val="007651C0"/>
    <w:rsid w:val="0076682F"/>
    <w:rsid w:val="00772C8F"/>
    <w:rsid w:val="00772D0B"/>
    <w:rsid w:val="00772E76"/>
    <w:rsid w:val="0077417C"/>
    <w:rsid w:val="00777439"/>
    <w:rsid w:val="007801EA"/>
    <w:rsid w:val="0079001B"/>
    <w:rsid w:val="00794F56"/>
    <w:rsid w:val="00795C9B"/>
    <w:rsid w:val="007963F6"/>
    <w:rsid w:val="00797B86"/>
    <w:rsid w:val="007A07B0"/>
    <w:rsid w:val="007A1101"/>
    <w:rsid w:val="007A1EA0"/>
    <w:rsid w:val="007A5A35"/>
    <w:rsid w:val="007A66F4"/>
    <w:rsid w:val="007B25B4"/>
    <w:rsid w:val="007B2E61"/>
    <w:rsid w:val="007B51B1"/>
    <w:rsid w:val="007B529D"/>
    <w:rsid w:val="007B7393"/>
    <w:rsid w:val="007B742A"/>
    <w:rsid w:val="007C28B8"/>
    <w:rsid w:val="007C30F3"/>
    <w:rsid w:val="007C37E4"/>
    <w:rsid w:val="007C5311"/>
    <w:rsid w:val="007C59CA"/>
    <w:rsid w:val="007C5F80"/>
    <w:rsid w:val="007C643E"/>
    <w:rsid w:val="007C76EB"/>
    <w:rsid w:val="007C7A30"/>
    <w:rsid w:val="007D4165"/>
    <w:rsid w:val="007D424B"/>
    <w:rsid w:val="007D62F6"/>
    <w:rsid w:val="007D6F3C"/>
    <w:rsid w:val="007F0C67"/>
    <w:rsid w:val="007F6615"/>
    <w:rsid w:val="008052A2"/>
    <w:rsid w:val="00805B70"/>
    <w:rsid w:val="008153E6"/>
    <w:rsid w:val="008203D0"/>
    <w:rsid w:val="00820507"/>
    <w:rsid w:val="00823BA3"/>
    <w:rsid w:val="00824C28"/>
    <w:rsid w:val="00831198"/>
    <w:rsid w:val="00833D6F"/>
    <w:rsid w:val="00833D93"/>
    <w:rsid w:val="00834B0B"/>
    <w:rsid w:val="00834B27"/>
    <w:rsid w:val="008367BD"/>
    <w:rsid w:val="00840058"/>
    <w:rsid w:val="0084219D"/>
    <w:rsid w:val="00845743"/>
    <w:rsid w:val="00846C70"/>
    <w:rsid w:val="00846C9F"/>
    <w:rsid w:val="00846D6A"/>
    <w:rsid w:val="00851F81"/>
    <w:rsid w:val="008536AC"/>
    <w:rsid w:val="00864C68"/>
    <w:rsid w:val="00866179"/>
    <w:rsid w:val="0086690F"/>
    <w:rsid w:val="0087083D"/>
    <w:rsid w:val="008728B1"/>
    <w:rsid w:val="00873E4D"/>
    <w:rsid w:val="0087602C"/>
    <w:rsid w:val="00876A5F"/>
    <w:rsid w:val="0089180D"/>
    <w:rsid w:val="0089360D"/>
    <w:rsid w:val="008954DF"/>
    <w:rsid w:val="00897277"/>
    <w:rsid w:val="008A0021"/>
    <w:rsid w:val="008A054B"/>
    <w:rsid w:val="008A4C16"/>
    <w:rsid w:val="008A5FED"/>
    <w:rsid w:val="008B0292"/>
    <w:rsid w:val="008B2584"/>
    <w:rsid w:val="008B51E5"/>
    <w:rsid w:val="008B5A41"/>
    <w:rsid w:val="008C369D"/>
    <w:rsid w:val="008C3DAE"/>
    <w:rsid w:val="008C4639"/>
    <w:rsid w:val="008C59C3"/>
    <w:rsid w:val="008C662D"/>
    <w:rsid w:val="008E04F5"/>
    <w:rsid w:val="008E2E3D"/>
    <w:rsid w:val="008E2ED0"/>
    <w:rsid w:val="008E4A5C"/>
    <w:rsid w:val="008E70E9"/>
    <w:rsid w:val="008F460B"/>
    <w:rsid w:val="008F6DD6"/>
    <w:rsid w:val="009008F7"/>
    <w:rsid w:val="00902AEE"/>
    <w:rsid w:val="00904E6D"/>
    <w:rsid w:val="009052BD"/>
    <w:rsid w:val="009109FA"/>
    <w:rsid w:val="00913D39"/>
    <w:rsid w:val="0091495E"/>
    <w:rsid w:val="00923EF7"/>
    <w:rsid w:val="00935402"/>
    <w:rsid w:val="00936794"/>
    <w:rsid w:val="009418E2"/>
    <w:rsid w:val="00942C75"/>
    <w:rsid w:val="00942FD1"/>
    <w:rsid w:val="0094501D"/>
    <w:rsid w:val="00951599"/>
    <w:rsid w:val="009518EA"/>
    <w:rsid w:val="00956CED"/>
    <w:rsid w:val="00961448"/>
    <w:rsid w:val="009625C1"/>
    <w:rsid w:val="00962DD3"/>
    <w:rsid w:val="0096310E"/>
    <w:rsid w:val="00980F7A"/>
    <w:rsid w:val="00983FA5"/>
    <w:rsid w:val="009841D3"/>
    <w:rsid w:val="00984218"/>
    <w:rsid w:val="00985F71"/>
    <w:rsid w:val="00990114"/>
    <w:rsid w:val="009946C4"/>
    <w:rsid w:val="00995FD3"/>
    <w:rsid w:val="00996430"/>
    <w:rsid w:val="009A0B2A"/>
    <w:rsid w:val="009A6DA2"/>
    <w:rsid w:val="009A6DAD"/>
    <w:rsid w:val="009B17BA"/>
    <w:rsid w:val="009C3BD4"/>
    <w:rsid w:val="009D049B"/>
    <w:rsid w:val="009D0A6F"/>
    <w:rsid w:val="009D170A"/>
    <w:rsid w:val="009D22CB"/>
    <w:rsid w:val="009D54D3"/>
    <w:rsid w:val="009D6027"/>
    <w:rsid w:val="009D6FEB"/>
    <w:rsid w:val="009E0550"/>
    <w:rsid w:val="009F4BEA"/>
    <w:rsid w:val="009F59A9"/>
    <w:rsid w:val="009F5AC1"/>
    <w:rsid w:val="009F7889"/>
    <w:rsid w:val="00A00B5F"/>
    <w:rsid w:val="00A031D6"/>
    <w:rsid w:val="00A04674"/>
    <w:rsid w:val="00A04856"/>
    <w:rsid w:val="00A07B4D"/>
    <w:rsid w:val="00A07D2E"/>
    <w:rsid w:val="00A23AEC"/>
    <w:rsid w:val="00A34578"/>
    <w:rsid w:val="00A35BFF"/>
    <w:rsid w:val="00A41DC0"/>
    <w:rsid w:val="00A42EA7"/>
    <w:rsid w:val="00A4368D"/>
    <w:rsid w:val="00A44EC1"/>
    <w:rsid w:val="00A44F7F"/>
    <w:rsid w:val="00A46B2B"/>
    <w:rsid w:val="00A50113"/>
    <w:rsid w:val="00A51DBB"/>
    <w:rsid w:val="00A54100"/>
    <w:rsid w:val="00A5794E"/>
    <w:rsid w:val="00A57A92"/>
    <w:rsid w:val="00A60931"/>
    <w:rsid w:val="00A636DA"/>
    <w:rsid w:val="00A64F01"/>
    <w:rsid w:val="00A74838"/>
    <w:rsid w:val="00A74E49"/>
    <w:rsid w:val="00A75F94"/>
    <w:rsid w:val="00A76611"/>
    <w:rsid w:val="00A809A1"/>
    <w:rsid w:val="00A87ECD"/>
    <w:rsid w:val="00A90A04"/>
    <w:rsid w:val="00A91083"/>
    <w:rsid w:val="00A9117A"/>
    <w:rsid w:val="00A922BE"/>
    <w:rsid w:val="00A92AD7"/>
    <w:rsid w:val="00A97BF3"/>
    <w:rsid w:val="00AA2041"/>
    <w:rsid w:val="00AA41AE"/>
    <w:rsid w:val="00AA4A81"/>
    <w:rsid w:val="00AA4ECE"/>
    <w:rsid w:val="00AA6CEE"/>
    <w:rsid w:val="00AB07E8"/>
    <w:rsid w:val="00AB3E9C"/>
    <w:rsid w:val="00AB4A2F"/>
    <w:rsid w:val="00AC1A42"/>
    <w:rsid w:val="00AC2A85"/>
    <w:rsid w:val="00AC7258"/>
    <w:rsid w:val="00AC7A6C"/>
    <w:rsid w:val="00AD0E74"/>
    <w:rsid w:val="00AD577A"/>
    <w:rsid w:val="00AD5A4E"/>
    <w:rsid w:val="00AE0EED"/>
    <w:rsid w:val="00AE3EFD"/>
    <w:rsid w:val="00AE6E02"/>
    <w:rsid w:val="00AF5C6B"/>
    <w:rsid w:val="00B04D96"/>
    <w:rsid w:val="00B06F4D"/>
    <w:rsid w:val="00B07935"/>
    <w:rsid w:val="00B125F6"/>
    <w:rsid w:val="00B13BC5"/>
    <w:rsid w:val="00B13EF9"/>
    <w:rsid w:val="00B14E4E"/>
    <w:rsid w:val="00B15451"/>
    <w:rsid w:val="00B157AD"/>
    <w:rsid w:val="00B218A1"/>
    <w:rsid w:val="00B23177"/>
    <w:rsid w:val="00B2400E"/>
    <w:rsid w:val="00B2546C"/>
    <w:rsid w:val="00B31C97"/>
    <w:rsid w:val="00B34591"/>
    <w:rsid w:val="00B362F9"/>
    <w:rsid w:val="00B423A4"/>
    <w:rsid w:val="00B42DD7"/>
    <w:rsid w:val="00B4506F"/>
    <w:rsid w:val="00B46B39"/>
    <w:rsid w:val="00B51FEF"/>
    <w:rsid w:val="00B53362"/>
    <w:rsid w:val="00B57E2C"/>
    <w:rsid w:val="00B60524"/>
    <w:rsid w:val="00B63604"/>
    <w:rsid w:val="00B64A1B"/>
    <w:rsid w:val="00B64A8D"/>
    <w:rsid w:val="00B65678"/>
    <w:rsid w:val="00B67C21"/>
    <w:rsid w:val="00B70A17"/>
    <w:rsid w:val="00B83683"/>
    <w:rsid w:val="00B8374A"/>
    <w:rsid w:val="00B84BD7"/>
    <w:rsid w:val="00B90C9A"/>
    <w:rsid w:val="00B94317"/>
    <w:rsid w:val="00BA29E9"/>
    <w:rsid w:val="00BA29FC"/>
    <w:rsid w:val="00BA4888"/>
    <w:rsid w:val="00BB2D99"/>
    <w:rsid w:val="00BB5A21"/>
    <w:rsid w:val="00BC1BF0"/>
    <w:rsid w:val="00BC5EB9"/>
    <w:rsid w:val="00BC6683"/>
    <w:rsid w:val="00BD18EC"/>
    <w:rsid w:val="00BD2F8A"/>
    <w:rsid w:val="00BE641F"/>
    <w:rsid w:val="00BF00EF"/>
    <w:rsid w:val="00BF2D27"/>
    <w:rsid w:val="00BF3468"/>
    <w:rsid w:val="00BF3FEE"/>
    <w:rsid w:val="00BF5AA0"/>
    <w:rsid w:val="00BF5AE9"/>
    <w:rsid w:val="00BF723B"/>
    <w:rsid w:val="00C01A3F"/>
    <w:rsid w:val="00C05168"/>
    <w:rsid w:val="00C07EC5"/>
    <w:rsid w:val="00C102C9"/>
    <w:rsid w:val="00C1229A"/>
    <w:rsid w:val="00C139E6"/>
    <w:rsid w:val="00C154F2"/>
    <w:rsid w:val="00C162CB"/>
    <w:rsid w:val="00C22933"/>
    <w:rsid w:val="00C22AB8"/>
    <w:rsid w:val="00C246D5"/>
    <w:rsid w:val="00C24EFE"/>
    <w:rsid w:val="00C268DB"/>
    <w:rsid w:val="00C30407"/>
    <w:rsid w:val="00C329BF"/>
    <w:rsid w:val="00C401D8"/>
    <w:rsid w:val="00C40896"/>
    <w:rsid w:val="00C43E99"/>
    <w:rsid w:val="00C47B91"/>
    <w:rsid w:val="00C54F2F"/>
    <w:rsid w:val="00C55616"/>
    <w:rsid w:val="00C55DA3"/>
    <w:rsid w:val="00C6354A"/>
    <w:rsid w:val="00C7070C"/>
    <w:rsid w:val="00C70FF6"/>
    <w:rsid w:val="00C71CA4"/>
    <w:rsid w:val="00C821D6"/>
    <w:rsid w:val="00C83303"/>
    <w:rsid w:val="00C8652E"/>
    <w:rsid w:val="00C86747"/>
    <w:rsid w:val="00C87E30"/>
    <w:rsid w:val="00C91A65"/>
    <w:rsid w:val="00C91F6A"/>
    <w:rsid w:val="00C9239C"/>
    <w:rsid w:val="00C96571"/>
    <w:rsid w:val="00CA23E1"/>
    <w:rsid w:val="00CA6CE7"/>
    <w:rsid w:val="00CA7C2C"/>
    <w:rsid w:val="00CB1982"/>
    <w:rsid w:val="00CB28E3"/>
    <w:rsid w:val="00CB663B"/>
    <w:rsid w:val="00CD0095"/>
    <w:rsid w:val="00CD2720"/>
    <w:rsid w:val="00CD4201"/>
    <w:rsid w:val="00CD496B"/>
    <w:rsid w:val="00CD4D64"/>
    <w:rsid w:val="00CD6E8F"/>
    <w:rsid w:val="00CD7DF5"/>
    <w:rsid w:val="00CE21BA"/>
    <w:rsid w:val="00CF141D"/>
    <w:rsid w:val="00CF21A8"/>
    <w:rsid w:val="00CF6784"/>
    <w:rsid w:val="00D03749"/>
    <w:rsid w:val="00D04334"/>
    <w:rsid w:val="00D129F4"/>
    <w:rsid w:val="00D13649"/>
    <w:rsid w:val="00D157B7"/>
    <w:rsid w:val="00D214A0"/>
    <w:rsid w:val="00D225FD"/>
    <w:rsid w:val="00D25EAB"/>
    <w:rsid w:val="00D25F1E"/>
    <w:rsid w:val="00D30BE4"/>
    <w:rsid w:val="00D31121"/>
    <w:rsid w:val="00D3189D"/>
    <w:rsid w:val="00D341D3"/>
    <w:rsid w:val="00D3532C"/>
    <w:rsid w:val="00D35427"/>
    <w:rsid w:val="00D400A8"/>
    <w:rsid w:val="00D429AD"/>
    <w:rsid w:val="00D4656A"/>
    <w:rsid w:val="00D530AB"/>
    <w:rsid w:val="00D5366C"/>
    <w:rsid w:val="00D53EBB"/>
    <w:rsid w:val="00D5481B"/>
    <w:rsid w:val="00D55292"/>
    <w:rsid w:val="00D56C97"/>
    <w:rsid w:val="00D7046A"/>
    <w:rsid w:val="00D72CF0"/>
    <w:rsid w:val="00D72EE5"/>
    <w:rsid w:val="00D742C6"/>
    <w:rsid w:val="00D75551"/>
    <w:rsid w:val="00D8398C"/>
    <w:rsid w:val="00D87CB2"/>
    <w:rsid w:val="00D87E16"/>
    <w:rsid w:val="00D93283"/>
    <w:rsid w:val="00DA0528"/>
    <w:rsid w:val="00DA11F6"/>
    <w:rsid w:val="00DA7A7E"/>
    <w:rsid w:val="00DB7731"/>
    <w:rsid w:val="00DC07E6"/>
    <w:rsid w:val="00DC3469"/>
    <w:rsid w:val="00DC4C07"/>
    <w:rsid w:val="00DC788F"/>
    <w:rsid w:val="00DD093E"/>
    <w:rsid w:val="00DD171D"/>
    <w:rsid w:val="00DD357A"/>
    <w:rsid w:val="00DD5A06"/>
    <w:rsid w:val="00DD63E3"/>
    <w:rsid w:val="00DE0774"/>
    <w:rsid w:val="00DE1C86"/>
    <w:rsid w:val="00DE1F87"/>
    <w:rsid w:val="00DE21AA"/>
    <w:rsid w:val="00DE3659"/>
    <w:rsid w:val="00DF1B67"/>
    <w:rsid w:val="00DF5563"/>
    <w:rsid w:val="00E04006"/>
    <w:rsid w:val="00E04F03"/>
    <w:rsid w:val="00E0680D"/>
    <w:rsid w:val="00E12491"/>
    <w:rsid w:val="00E17670"/>
    <w:rsid w:val="00E215F9"/>
    <w:rsid w:val="00E21DB5"/>
    <w:rsid w:val="00E247FC"/>
    <w:rsid w:val="00E46C00"/>
    <w:rsid w:val="00E47017"/>
    <w:rsid w:val="00E4702C"/>
    <w:rsid w:val="00E4731E"/>
    <w:rsid w:val="00E477F1"/>
    <w:rsid w:val="00E50177"/>
    <w:rsid w:val="00E53FC6"/>
    <w:rsid w:val="00E544CA"/>
    <w:rsid w:val="00E5478E"/>
    <w:rsid w:val="00E57913"/>
    <w:rsid w:val="00E57938"/>
    <w:rsid w:val="00E6026D"/>
    <w:rsid w:val="00E62184"/>
    <w:rsid w:val="00E65F63"/>
    <w:rsid w:val="00E67443"/>
    <w:rsid w:val="00E675CD"/>
    <w:rsid w:val="00E73473"/>
    <w:rsid w:val="00E83EB7"/>
    <w:rsid w:val="00E85BC5"/>
    <w:rsid w:val="00E86C86"/>
    <w:rsid w:val="00E93D60"/>
    <w:rsid w:val="00EA39B9"/>
    <w:rsid w:val="00EA3C43"/>
    <w:rsid w:val="00EA5CD9"/>
    <w:rsid w:val="00EA6E13"/>
    <w:rsid w:val="00EA6F09"/>
    <w:rsid w:val="00EB749D"/>
    <w:rsid w:val="00EC76CB"/>
    <w:rsid w:val="00ED30DF"/>
    <w:rsid w:val="00ED3B4F"/>
    <w:rsid w:val="00ED4F7D"/>
    <w:rsid w:val="00ED65F1"/>
    <w:rsid w:val="00EE2A9D"/>
    <w:rsid w:val="00EE6A1D"/>
    <w:rsid w:val="00EF21CB"/>
    <w:rsid w:val="00EF2EC7"/>
    <w:rsid w:val="00EF69A6"/>
    <w:rsid w:val="00F00A6C"/>
    <w:rsid w:val="00F028B0"/>
    <w:rsid w:val="00F045C5"/>
    <w:rsid w:val="00F10950"/>
    <w:rsid w:val="00F11049"/>
    <w:rsid w:val="00F124F6"/>
    <w:rsid w:val="00F16688"/>
    <w:rsid w:val="00F17013"/>
    <w:rsid w:val="00F17753"/>
    <w:rsid w:val="00F17FC9"/>
    <w:rsid w:val="00F229D6"/>
    <w:rsid w:val="00F24EED"/>
    <w:rsid w:val="00F26C18"/>
    <w:rsid w:val="00F279FC"/>
    <w:rsid w:val="00F36F26"/>
    <w:rsid w:val="00F37A13"/>
    <w:rsid w:val="00F43223"/>
    <w:rsid w:val="00F468B8"/>
    <w:rsid w:val="00F510CD"/>
    <w:rsid w:val="00F578CB"/>
    <w:rsid w:val="00F6122D"/>
    <w:rsid w:val="00F61DC0"/>
    <w:rsid w:val="00F62F1E"/>
    <w:rsid w:val="00F6392A"/>
    <w:rsid w:val="00F65523"/>
    <w:rsid w:val="00F6661F"/>
    <w:rsid w:val="00F8127A"/>
    <w:rsid w:val="00F817F3"/>
    <w:rsid w:val="00F81ADD"/>
    <w:rsid w:val="00F8583D"/>
    <w:rsid w:val="00F85A14"/>
    <w:rsid w:val="00F87293"/>
    <w:rsid w:val="00F8772B"/>
    <w:rsid w:val="00F91F5A"/>
    <w:rsid w:val="00F942C9"/>
    <w:rsid w:val="00F94E27"/>
    <w:rsid w:val="00FA13FF"/>
    <w:rsid w:val="00FA6597"/>
    <w:rsid w:val="00FA6795"/>
    <w:rsid w:val="00FA7A44"/>
    <w:rsid w:val="00FB00FC"/>
    <w:rsid w:val="00FB15D0"/>
    <w:rsid w:val="00FB2188"/>
    <w:rsid w:val="00FB34DA"/>
    <w:rsid w:val="00FB659E"/>
    <w:rsid w:val="00FC2316"/>
    <w:rsid w:val="00FC4951"/>
    <w:rsid w:val="00FC4EC9"/>
    <w:rsid w:val="00FC6BAD"/>
    <w:rsid w:val="00FD247F"/>
    <w:rsid w:val="00FD47AF"/>
    <w:rsid w:val="00FD4A7B"/>
    <w:rsid w:val="00FD4AB5"/>
    <w:rsid w:val="00FD513C"/>
    <w:rsid w:val="00FD59C4"/>
    <w:rsid w:val="00FD5DF0"/>
    <w:rsid w:val="00FD7264"/>
    <w:rsid w:val="00FE11F1"/>
    <w:rsid w:val="00FE13F7"/>
    <w:rsid w:val="00FE1DBD"/>
    <w:rsid w:val="00FE5CB2"/>
    <w:rsid w:val="00FE705B"/>
    <w:rsid w:val="00FE760E"/>
    <w:rsid w:val="00FF12A1"/>
    <w:rsid w:val="00FF1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6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A66F4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E2F1A"/>
    <w:pPr>
      <w:ind w:left="720"/>
      <w:contextualSpacing/>
    </w:pPr>
  </w:style>
  <w:style w:type="table" w:styleId="a6">
    <w:name w:val="Table Grid"/>
    <w:basedOn w:val="a1"/>
    <w:uiPriority w:val="59"/>
    <w:rsid w:val="00A3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49794B"/>
    <w:pPr>
      <w:spacing w:after="0" w:line="240" w:lineRule="auto"/>
    </w:pPr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6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A66F4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E2F1A"/>
    <w:pPr>
      <w:ind w:left="720"/>
      <w:contextualSpacing/>
    </w:pPr>
  </w:style>
  <w:style w:type="table" w:styleId="a6">
    <w:name w:val="Table Grid"/>
    <w:basedOn w:val="a1"/>
    <w:uiPriority w:val="59"/>
    <w:rsid w:val="00A3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49794B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72489-B4CF-4C7D-AA49-4F0A75E22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12</cp:revision>
  <cp:lastPrinted>2021-09-21T20:52:00Z</cp:lastPrinted>
  <dcterms:created xsi:type="dcterms:W3CDTF">2023-02-08T18:33:00Z</dcterms:created>
  <dcterms:modified xsi:type="dcterms:W3CDTF">2023-02-14T23:21:00Z</dcterms:modified>
</cp:coreProperties>
</file>